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939" w:rsidRPr="001E7279" w:rsidRDefault="00C30939" w:rsidP="00C3093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выполнении плана </w:t>
      </w:r>
    </w:p>
    <w:p w:rsidR="00C30939" w:rsidRPr="001E7279" w:rsidRDefault="00C30939" w:rsidP="00C3093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2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устранению недостатков, выявленных в ходе</w:t>
      </w:r>
    </w:p>
    <w:p w:rsidR="00C30939" w:rsidRDefault="00C30939" w:rsidP="00C3093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независимой оценки качества условий оказания услуг </w:t>
      </w:r>
    </w:p>
    <w:p w:rsidR="00C30939" w:rsidRPr="00BC15C7" w:rsidRDefault="00C30939" w:rsidP="00C3093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МДОУ «Детский сад №36</w:t>
      </w:r>
      <w:r w:rsidRPr="00BC15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C30939" w:rsidRPr="001E7279" w:rsidRDefault="00C30939" w:rsidP="00C3093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0939" w:rsidRPr="001E7279" w:rsidRDefault="00C30939" w:rsidP="00C3093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2020</w:t>
      </w:r>
      <w:r w:rsidRPr="001E7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C30939" w:rsidRPr="001E7279" w:rsidRDefault="00C30939" w:rsidP="00C309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746" w:type="dxa"/>
        <w:tblInd w:w="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62"/>
        <w:gridCol w:w="3121"/>
        <w:gridCol w:w="1418"/>
        <w:gridCol w:w="56"/>
        <w:gridCol w:w="1788"/>
        <w:gridCol w:w="5525"/>
        <w:gridCol w:w="1276"/>
      </w:tblGrid>
      <w:tr w:rsidR="00C30939" w:rsidRPr="001E7279" w:rsidTr="00202001">
        <w:tc>
          <w:tcPr>
            <w:tcW w:w="1559" w:type="dxa"/>
            <w:vMerge w:val="restart"/>
          </w:tcPr>
          <w:p w:rsidR="00C30939" w:rsidRPr="001E7279" w:rsidRDefault="00C30939" w:rsidP="00C30939">
            <w:pPr>
              <w:widowControl w:val="0"/>
              <w:autoSpaceDE w:val="0"/>
              <w:autoSpaceDN w:val="0"/>
              <w:spacing w:after="0" w:line="240" w:lineRule="auto"/>
              <w:ind w:firstLine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Недостатки, выявленные в ходе независимой </w:t>
            </w:r>
            <w:proofErr w:type="gramStart"/>
            <w:r w:rsidRPr="001E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оценки качества условий оказания услуг</w:t>
            </w:r>
            <w:proofErr w:type="gramEnd"/>
            <w:r w:rsidRPr="001E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организацией</w:t>
            </w:r>
          </w:p>
        </w:tc>
        <w:tc>
          <w:tcPr>
            <w:tcW w:w="3122" w:type="dxa"/>
            <w:vMerge w:val="restart"/>
          </w:tcPr>
          <w:p w:rsidR="00C30939" w:rsidRPr="001E7279" w:rsidRDefault="00C30939" w:rsidP="001001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мероприятия по устранению недостатков, выявленных в ходе независимой </w:t>
            </w:r>
            <w:proofErr w:type="gramStart"/>
            <w:r w:rsidRPr="001E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оценки качества условий оказания услуг</w:t>
            </w:r>
            <w:proofErr w:type="gramEnd"/>
            <w:r w:rsidRPr="001E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организацией</w:t>
            </w:r>
          </w:p>
        </w:tc>
        <w:tc>
          <w:tcPr>
            <w:tcW w:w="1474" w:type="dxa"/>
            <w:gridSpan w:val="2"/>
            <w:vMerge w:val="restart"/>
          </w:tcPr>
          <w:p w:rsidR="00C30939" w:rsidRPr="001E7279" w:rsidRDefault="00C30939" w:rsidP="001001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Плановый срок реализации мероприятия</w:t>
            </w:r>
          </w:p>
        </w:tc>
        <w:tc>
          <w:tcPr>
            <w:tcW w:w="1788" w:type="dxa"/>
            <w:vMerge w:val="restart"/>
          </w:tcPr>
          <w:p w:rsidR="00C30939" w:rsidRPr="001E7279" w:rsidRDefault="00C30939" w:rsidP="001001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(с указанием фамилии, имени, отчества и должности)</w:t>
            </w:r>
          </w:p>
        </w:tc>
        <w:tc>
          <w:tcPr>
            <w:tcW w:w="6803" w:type="dxa"/>
            <w:gridSpan w:val="2"/>
          </w:tcPr>
          <w:p w:rsidR="00C30939" w:rsidRPr="001E7279" w:rsidRDefault="00C30939" w:rsidP="001001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P220"/>
            <w:bookmarkEnd w:id="0"/>
            <w:r w:rsidRPr="001E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ходе реализации мероприятия </w:t>
            </w:r>
          </w:p>
        </w:tc>
      </w:tr>
      <w:tr w:rsidR="00C30939" w:rsidRPr="001E7279" w:rsidTr="00202001">
        <w:tc>
          <w:tcPr>
            <w:tcW w:w="1559" w:type="dxa"/>
            <w:vMerge/>
          </w:tcPr>
          <w:p w:rsidR="00C30939" w:rsidRPr="001E7279" w:rsidRDefault="00C30939" w:rsidP="00100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2" w:type="dxa"/>
            <w:vMerge/>
          </w:tcPr>
          <w:p w:rsidR="00C30939" w:rsidRPr="001E7279" w:rsidRDefault="00C30939" w:rsidP="00100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gridSpan w:val="2"/>
            <w:vMerge/>
          </w:tcPr>
          <w:p w:rsidR="00C30939" w:rsidRPr="001E7279" w:rsidRDefault="00C30939" w:rsidP="00100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  <w:vMerge/>
          </w:tcPr>
          <w:p w:rsidR="00C30939" w:rsidRPr="001E7279" w:rsidRDefault="00C30939" w:rsidP="00100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7" w:type="dxa"/>
          </w:tcPr>
          <w:p w:rsidR="00C30939" w:rsidRPr="001E7279" w:rsidRDefault="00C30939" w:rsidP="001001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реализованные меры по устранению выявленных недостатков</w:t>
            </w:r>
          </w:p>
        </w:tc>
        <w:tc>
          <w:tcPr>
            <w:tcW w:w="1276" w:type="dxa"/>
          </w:tcPr>
          <w:p w:rsidR="00C30939" w:rsidRPr="001E7279" w:rsidRDefault="00C30939" w:rsidP="001001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фактический срок реализации</w:t>
            </w:r>
          </w:p>
        </w:tc>
      </w:tr>
      <w:tr w:rsidR="00C30939" w:rsidRPr="001E7279" w:rsidTr="00202001">
        <w:tc>
          <w:tcPr>
            <w:tcW w:w="14746" w:type="dxa"/>
            <w:gridSpan w:val="7"/>
          </w:tcPr>
          <w:p w:rsidR="00C30939" w:rsidRPr="001E7279" w:rsidRDefault="00C30939" w:rsidP="001001A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I. Открытость и доступность информации об организации </w:t>
            </w:r>
          </w:p>
        </w:tc>
      </w:tr>
      <w:tr w:rsidR="00C30939" w:rsidRPr="001E7279" w:rsidTr="00202001">
        <w:trPr>
          <w:trHeight w:val="601"/>
        </w:trPr>
        <w:tc>
          <w:tcPr>
            <w:tcW w:w="1559" w:type="dxa"/>
          </w:tcPr>
          <w:p w:rsidR="00C30939" w:rsidRDefault="00C30939" w:rsidP="001001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Совешенствовать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информацию о деятельности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азмещенную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информационных стендах и официальном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сайте в сети Интернет</w:t>
            </w:r>
          </w:p>
          <w:p w:rsidR="00C30939" w:rsidRPr="001E7279" w:rsidRDefault="00C30939" w:rsidP="001001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2" w:type="dxa"/>
          </w:tcPr>
          <w:p w:rsidR="00C30939" w:rsidRPr="00806C15" w:rsidRDefault="00C30939" w:rsidP="001001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  <w:r w:rsidRPr="00806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Проинформирова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 родителей о разделе на сайте  «</w:t>
            </w:r>
            <w:r w:rsidRPr="00806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Гостевая книга» дл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806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получения обратной связи</w:t>
            </w:r>
            <w:proofErr w:type="gramStart"/>
            <w:r w:rsidRPr="00806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gramEnd"/>
          </w:p>
          <w:p w:rsidR="00C30939" w:rsidRDefault="00C30939" w:rsidP="001001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0939" w:rsidRPr="00806C15" w:rsidRDefault="00C30939" w:rsidP="001001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2..На информационных стендах  представить полную информацию об учреждении, об образовательных программах, об итогах совместной образовательной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деятельности педагогов и детей.</w:t>
            </w:r>
          </w:p>
        </w:tc>
        <w:tc>
          <w:tcPr>
            <w:tcW w:w="1474" w:type="dxa"/>
            <w:gridSpan w:val="2"/>
          </w:tcPr>
          <w:p w:rsidR="00C30939" w:rsidRDefault="00C30939" w:rsidP="001001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Январь,2020</w:t>
            </w:r>
          </w:p>
          <w:p w:rsidR="00C30939" w:rsidRDefault="00C30939" w:rsidP="001001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0939" w:rsidRDefault="00C30939" w:rsidP="001001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0939" w:rsidRDefault="00C30939" w:rsidP="001001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0939" w:rsidRDefault="00C30939" w:rsidP="001001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0939" w:rsidRDefault="00C30939" w:rsidP="001001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30939" w:rsidRPr="001E7279" w:rsidRDefault="00C30939" w:rsidP="001001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Январь,2020</w:t>
            </w:r>
          </w:p>
        </w:tc>
        <w:tc>
          <w:tcPr>
            <w:tcW w:w="1788" w:type="dxa"/>
          </w:tcPr>
          <w:p w:rsidR="00C30939" w:rsidRDefault="00C30939" w:rsidP="001001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ведение сайта ДОУ </w:t>
            </w:r>
          </w:p>
          <w:p w:rsidR="00C30939" w:rsidRDefault="00C30939" w:rsidP="001001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Кочнева О.В.</w:t>
            </w:r>
          </w:p>
          <w:p w:rsidR="00C30939" w:rsidRDefault="00C30939" w:rsidP="001001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0939" w:rsidRDefault="00C30939" w:rsidP="001001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0939" w:rsidRDefault="00C30939" w:rsidP="001001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 Кочнева О.В.</w:t>
            </w:r>
          </w:p>
          <w:p w:rsidR="00C30939" w:rsidRDefault="00C30939" w:rsidP="001001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0939" w:rsidRDefault="00C30939" w:rsidP="001001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0939" w:rsidRPr="001E7279" w:rsidRDefault="00C30939" w:rsidP="001001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7" w:type="dxa"/>
          </w:tcPr>
          <w:p w:rsidR="00C30939" w:rsidRDefault="00C30939" w:rsidP="001001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Всем родителям МДОУ через сетевые сообщества были разосланы сообщения с напоминанием о том, что на сайте ДОУ есть раздел «Обратная связь», на котором  все желающие могут задать вопрос,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разместить  благодарность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и.т.д.</w:t>
            </w:r>
          </w:p>
          <w:p w:rsidR="00C30939" w:rsidRDefault="00C30939" w:rsidP="001001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раздевальных комнатах всех групп детского сада на стенде «Информация для родителей» имеется раздел «Чем мы занимались», в котором подробно расписаны: лексическая тема недели, задачи, перечень занятий, рекомендации для родителей по  совместной деятельности с детьми в вечернее время и выходные дни. Рекомендации специалистов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размещены на другом стенде.</w:t>
            </w:r>
          </w:p>
          <w:p w:rsidR="00C30939" w:rsidRPr="001E7279" w:rsidRDefault="00C30939" w:rsidP="001001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30939" w:rsidRDefault="00C30939" w:rsidP="001001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0939" w:rsidRDefault="00C30939" w:rsidP="001001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0939" w:rsidRDefault="00C30939" w:rsidP="001001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0939" w:rsidRDefault="00C30939" w:rsidP="001001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0939" w:rsidRDefault="00C30939" w:rsidP="001001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0939" w:rsidRDefault="00C30939" w:rsidP="001001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0939" w:rsidRDefault="00C30939" w:rsidP="001001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0939" w:rsidRDefault="00C30939" w:rsidP="001001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0939" w:rsidRDefault="00C30939" w:rsidP="001001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0939" w:rsidRPr="001E7279" w:rsidRDefault="00C30939" w:rsidP="001001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044F" w:rsidRPr="001E7279" w:rsidTr="00202001">
        <w:tc>
          <w:tcPr>
            <w:tcW w:w="14746" w:type="dxa"/>
            <w:gridSpan w:val="7"/>
          </w:tcPr>
          <w:p w:rsidR="0040044F" w:rsidRPr="001E7279" w:rsidRDefault="0040044F" w:rsidP="00E32DD1">
            <w:pPr>
              <w:widowControl w:val="0"/>
              <w:autoSpaceDE w:val="0"/>
              <w:autoSpaceDN w:val="0"/>
              <w:spacing w:after="0" w:line="240" w:lineRule="auto"/>
              <w:ind w:hanging="345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II. Комфортность условий предоставления услуг</w:t>
            </w:r>
          </w:p>
        </w:tc>
      </w:tr>
      <w:tr w:rsidR="00202001" w:rsidRPr="001E7279" w:rsidTr="00202001">
        <w:tc>
          <w:tcPr>
            <w:tcW w:w="1559" w:type="dxa"/>
          </w:tcPr>
          <w:p w:rsidR="0040044F" w:rsidRPr="00D619DB" w:rsidRDefault="0040044F" w:rsidP="00E32D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Удовлетворенность комфортностью условий (ответы родителей)</w:t>
            </w:r>
          </w:p>
        </w:tc>
        <w:tc>
          <w:tcPr>
            <w:tcW w:w="3122" w:type="dxa"/>
          </w:tcPr>
          <w:p w:rsidR="0040044F" w:rsidRDefault="0040044F" w:rsidP="00E32D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Улучшение материально-технической базы ДОУ в соответствии с требованиями ФГОС:</w:t>
            </w:r>
          </w:p>
          <w:p w:rsidR="0040044F" w:rsidRPr="00831C9D" w:rsidRDefault="00831C9D" w:rsidP="00831C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40044F" w:rsidRPr="00831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интерактивного оборудования;</w:t>
            </w:r>
          </w:p>
          <w:p w:rsidR="0040044F" w:rsidRPr="00831C9D" w:rsidRDefault="00831C9D" w:rsidP="00831C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40044F" w:rsidRPr="00831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косметического ремонта помещений;</w:t>
            </w:r>
          </w:p>
          <w:p w:rsidR="0040044F" w:rsidRDefault="00831C9D" w:rsidP="00831C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40044F" w:rsidRPr="00831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закупок по обогащению развивающей предметно-пространственной среды.</w:t>
            </w:r>
          </w:p>
          <w:p w:rsidR="00831C9D" w:rsidRDefault="00831C9D" w:rsidP="00831C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1C9D" w:rsidRPr="00831C9D" w:rsidRDefault="00831C9D" w:rsidP="00831C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044F" w:rsidRDefault="0040044F" w:rsidP="00E32D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Создание условий для охраны и укрепления здоровья:</w:t>
            </w:r>
          </w:p>
          <w:p w:rsidR="0040044F" w:rsidRPr="00831C9D" w:rsidRDefault="00831C9D" w:rsidP="00831C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40044F" w:rsidRPr="00831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травматизма;</w:t>
            </w:r>
          </w:p>
          <w:p w:rsidR="0040044F" w:rsidRPr="00831C9D" w:rsidRDefault="00831C9D" w:rsidP="00831C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40044F" w:rsidRPr="00831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</w:t>
            </w:r>
            <w:proofErr w:type="spellStart"/>
            <w:r w:rsidR="0040044F" w:rsidRPr="00831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40044F" w:rsidRPr="00831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сберегающих</w:t>
            </w:r>
            <w:proofErr w:type="spellEnd"/>
            <w:r w:rsidR="0040044F" w:rsidRPr="00831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технологий в образовательном процессе;</w:t>
            </w:r>
          </w:p>
          <w:p w:rsidR="0040044F" w:rsidRDefault="0040044F" w:rsidP="00E32DD1">
            <w:pPr>
              <w:pStyle w:val="a3"/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2001" w:rsidRDefault="00202001" w:rsidP="00E32DD1">
            <w:pPr>
              <w:pStyle w:val="a3"/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2001" w:rsidRDefault="00202001" w:rsidP="00E32DD1">
            <w:pPr>
              <w:pStyle w:val="a3"/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2001" w:rsidRDefault="00202001" w:rsidP="00E32DD1">
            <w:pPr>
              <w:pStyle w:val="a3"/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2001" w:rsidRDefault="00202001" w:rsidP="00E32DD1">
            <w:pPr>
              <w:pStyle w:val="a3"/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1C9D" w:rsidRDefault="00831C9D" w:rsidP="00E32DD1">
            <w:pPr>
              <w:pStyle w:val="a3"/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1C9D" w:rsidRDefault="00831C9D" w:rsidP="00E32DD1">
            <w:pPr>
              <w:pStyle w:val="a3"/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044F" w:rsidRPr="00831C9D" w:rsidRDefault="00831C9D" w:rsidP="00831C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40044F" w:rsidRPr="00831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калитки с </w:t>
            </w:r>
            <w:proofErr w:type="spellStart"/>
            <w:r w:rsidR="0040044F" w:rsidRPr="00831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домофоном</w:t>
            </w:r>
            <w:proofErr w:type="spellEnd"/>
            <w:r w:rsidR="0040044F" w:rsidRPr="00831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02001" w:rsidRPr="00831C9D" w:rsidRDefault="00202001" w:rsidP="00831C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044F" w:rsidRPr="00831C9D" w:rsidRDefault="00831C9D" w:rsidP="00831C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40044F" w:rsidRPr="00831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Пополнение прогулочных участков игровым оборудованием.</w:t>
            </w:r>
          </w:p>
          <w:p w:rsidR="0040044F" w:rsidRDefault="0040044F" w:rsidP="00E32D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044F" w:rsidRPr="001B534F" w:rsidRDefault="0040044F" w:rsidP="00E32D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детский сад построен в 1971г. Отсутствуют спальни,  не предусмотрено наличие комфортной зоны  отдыха (ожидания) в холлах и коридорах. В групповых ячейках созданы условия для ожидания детей, согласно проекту.</w:t>
            </w:r>
          </w:p>
        </w:tc>
        <w:tc>
          <w:tcPr>
            <w:tcW w:w="1418" w:type="dxa"/>
          </w:tcPr>
          <w:p w:rsidR="0040044F" w:rsidRDefault="0040044F" w:rsidP="00E32D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044F" w:rsidRDefault="0040044F" w:rsidP="00E32D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044F" w:rsidRDefault="0040044F" w:rsidP="00E32D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044F" w:rsidRDefault="0040044F" w:rsidP="00E32D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044F" w:rsidRDefault="0040044F" w:rsidP="00E32D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2020г.</w:t>
            </w:r>
          </w:p>
          <w:p w:rsidR="0040044F" w:rsidRDefault="0040044F" w:rsidP="00E32D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044F" w:rsidRDefault="0040044F" w:rsidP="00E32D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Май-август 2020г.</w:t>
            </w:r>
          </w:p>
          <w:p w:rsidR="0040044F" w:rsidRDefault="0040044F" w:rsidP="00E32D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044F" w:rsidRDefault="0040044F" w:rsidP="00E32D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2020г.</w:t>
            </w:r>
          </w:p>
          <w:p w:rsidR="0040044F" w:rsidRDefault="0040044F" w:rsidP="00E32D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044F" w:rsidRDefault="0040044F" w:rsidP="00E32D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044F" w:rsidRDefault="0040044F" w:rsidP="00E32D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044F" w:rsidRDefault="0040044F" w:rsidP="00E32D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044F" w:rsidRDefault="0040044F" w:rsidP="00E32D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40044F" w:rsidRDefault="0040044F" w:rsidP="00E32D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044F" w:rsidRDefault="0040044F" w:rsidP="00E32D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  <w:p w:rsidR="0040044F" w:rsidRDefault="0040044F" w:rsidP="00E32D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044F" w:rsidRDefault="0040044F" w:rsidP="00E32D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044F" w:rsidRDefault="0040044F" w:rsidP="00E32D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044F" w:rsidRDefault="0040044F" w:rsidP="00E32D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2001" w:rsidRDefault="00202001" w:rsidP="00E32D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2001" w:rsidRDefault="00202001" w:rsidP="00E32D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1C9D" w:rsidRDefault="00831C9D" w:rsidP="00E32D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044F" w:rsidRDefault="0040044F" w:rsidP="00E32D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1C9D" w:rsidRDefault="0040044F" w:rsidP="00E32D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</w:p>
          <w:p w:rsidR="00831C9D" w:rsidRDefault="00831C9D" w:rsidP="00E32D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044F" w:rsidRDefault="0040044F" w:rsidP="00E32D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2020г. </w:t>
            </w:r>
          </w:p>
          <w:p w:rsidR="00202001" w:rsidRDefault="00202001" w:rsidP="00E32D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044F" w:rsidRDefault="0040044F" w:rsidP="00E32D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Апрель-май</w:t>
            </w:r>
          </w:p>
          <w:p w:rsidR="0040044F" w:rsidRDefault="0040044F" w:rsidP="00E32D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2020г.</w:t>
            </w:r>
          </w:p>
          <w:p w:rsidR="0040044F" w:rsidRPr="001E7279" w:rsidRDefault="0040044F" w:rsidP="00E32D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gridSpan w:val="2"/>
          </w:tcPr>
          <w:p w:rsidR="0040044F" w:rsidRDefault="0040044F" w:rsidP="00E32D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Заведующий </w:t>
            </w:r>
          </w:p>
          <w:p w:rsidR="0040044F" w:rsidRDefault="0040044F" w:rsidP="00E32D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Югай Г.Н</w:t>
            </w:r>
          </w:p>
          <w:p w:rsidR="0040044F" w:rsidRDefault="0040044F" w:rsidP="00E32D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044F" w:rsidRDefault="0040044F" w:rsidP="00E32D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 Кочнева О.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40044F" w:rsidRDefault="0040044F" w:rsidP="00E32D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044F" w:rsidRDefault="0040044F" w:rsidP="00E32D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044F" w:rsidRDefault="0040044F" w:rsidP="00E32D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  <w:p w:rsidR="0040044F" w:rsidRDefault="0040044F" w:rsidP="00E32D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.Крупина Е.Ю..</w:t>
            </w:r>
          </w:p>
          <w:p w:rsidR="0040044F" w:rsidRDefault="0040044F" w:rsidP="00E32D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 воспитатель </w:t>
            </w:r>
          </w:p>
          <w:p w:rsidR="0040044F" w:rsidRDefault="0040044F" w:rsidP="00E32D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Кочнева О.В. , контрактный управляющий </w:t>
            </w:r>
          </w:p>
          <w:p w:rsidR="0040044F" w:rsidRDefault="0040044F" w:rsidP="00E32D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Булатова Э.В.</w:t>
            </w:r>
          </w:p>
          <w:p w:rsidR="0040044F" w:rsidRDefault="0040044F" w:rsidP="00E32D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044F" w:rsidRDefault="0040044F" w:rsidP="00E32D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/сестра </w:t>
            </w:r>
          </w:p>
          <w:p w:rsidR="0040044F" w:rsidRDefault="0040044F" w:rsidP="00E32D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Андрющенко И.Н.</w:t>
            </w:r>
          </w:p>
          <w:p w:rsidR="0040044F" w:rsidRDefault="0040044F" w:rsidP="00E32D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воспитатель </w:t>
            </w:r>
          </w:p>
          <w:p w:rsidR="0040044F" w:rsidRDefault="0040044F" w:rsidP="00E32D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Кочнева О.В.</w:t>
            </w:r>
          </w:p>
          <w:p w:rsidR="0040044F" w:rsidRDefault="0040044F" w:rsidP="00E32D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044F" w:rsidRDefault="0040044F" w:rsidP="00E32D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2001" w:rsidRDefault="00202001" w:rsidP="00E32D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2001" w:rsidRDefault="00202001" w:rsidP="00E32D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1C9D" w:rsidRDefault="00831C9D" w:rsidP="00E32D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2001" w:rsidRDefault="00202001" w:rsidP="00E32D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1C9D" w:rsidRDefault="00831C9D" w:rsidP="00E32D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1C9D" w:rsidRDefault="00831C9D" w:rsidP="00E32D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044F" w:rsidRDefault="0040044F" w:rsidP="00E32D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  <w:p w:rsidR="0040044F" w:rsidRDefault="0040044F" w:rsidP="00E32D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.Крупина Е.Ю..</w:t>
            </w:r>
          </w:p>
          <w:p w:rsidR="00202001" w:rsidRDefault="00202001" w:rsidP="00E32D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044F" w:rsidRDefault="0040044F" w:rsidP="00E32D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 воспитатель </w:t>
            </w:r>
          </w:p>
          <w:p w:rsidR="0040044F" w:rsidRDefault="0040044F" w:rsidP="00E32D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Кочнева О.В. , контрактный управляющий </w:t>
            </w:r>
          </w:p>
          <w:p w:rsidR="0040044F" w:rsidRDefault="0040044F" w:rsidP="00E32D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Булатова Э.В.</w:t>
            </w:r>
          </w:p>
          <w:p w:rsidR="0040044F" w:rsidRDefault="0040044F" w:rsidP="00E32D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044F" w:rsidRPr="001E7279" w:rsidRDefault="0040044F" w:rsidP="00E32D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7" w:type="dxa"/>
          </w:tcPr>
          <w:p w:rsidR="0040044F" w:rsidRDefault="0040044F" w:rsidP="00E32D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044F" w:rsidRDefault="0040044F" w:rsidP="00E32D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044F" w:rsidRDefault="0040044F" w:rsidP="00E32D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044F" w:rsidRDefault="0040044F" w:rsidP="00E32D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044F" w:rsidRDefault="0040044F" w:rsidP="00E32D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Приобретены 3 ноутбука для работы с детьми: показ презентаций, просмотр познавательных  фильмов по ПДД, ОБЖ, ППБ.</w:t>
            </w:r>
            <w:proofErr w:type="gramEnd"/>
          </w:p>
          <w:p w:rsidR="0040044F" w:rsidRDefault="0040044F" w:rsidP="00E32D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044F" w:rsidRDefault="0040044F" w:rsidP="00E32D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044F" w:rsidRDefault="0040044F" w:rsidP="00E32D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Закуплено игрового материала на сумму 73 500.00</w:t>
            </w:r>
          </w:p>
          <w:p w:rsidR="0040044F" w:rsidRDefault="0040044F" w:rsidP="00E32D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044F" w:rsidRDefault="0040044F" w:rsidP="00E32D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044F" w:rsidRDefault="0040044F" w:rsidP="00E32D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044F" w:rsidRDefault="0040044F" w:rsidP="00E32D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044F" w:rsidRDefault="0040044F" w:rsidP="00E32D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044F" w:rsidRDefault="0040044F" w:rsidP="00E32D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детьми  каждый понедельник месяца проводятся беседы по ОБЖ.</w:t>
            </w:r>
          </w:p>
          <w:p w:rsidR="0040044F" w:rsidRDefault="0040044F" w:rsidP="00E32D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педагогов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40044F" w:rsidRDefault="0040044F" w:rsidP="00E32D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семинар «Использование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технологий в ДОУ»</w:t>
            </w:r>
          </w:p>
          <w:p w:rsidR="0040044F" w:rsidRDefault="0040044F" w:rsidP="00E32D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мастер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ласс педагогов – участников МИП «Применение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технологий дома» </w:t>
            </w:r>
          </w:p>
          <w:p w:rsidR="0040044F" w:rsidRPr="00E415A1" w:rsidRDefault="0040044F" w:rsidP="00E32D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41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рамках  работы проекта </w:t>
            </w:r>
            <w:r w:rsidRPr="00E415A1">
              <w:rPr>
                <w:rFonts w:ascii="Times New Roman" w:hAnsi="Times New Roman" w:cs="Times New Roman"/>
                <w:sz w:val="24"/>
                <w:szCs w:val="24"/>
              </w:rPr>
              <w:t xml:space="preserve">«Комплексные подходы (стратегия) сохранения и укрепления </w:t>
            </w:r>
            <w:proofErr w:type="spellStart"/>
            <w:proofErr w:type="gramStart"/>
            <w:r w:rsidRPr="00E415A1">
              <w:rPr>
                <w:rFonts w:ascii="Times New Roman" w:hAnsi="Times New Roman" w:cs="Times New Roman"/>
                <w:sz w:val="24"/>
                <w:szCs w:val="24"/>
              </w:rPr>
              <w:t>психологичес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415A1">
              <w:rPr>
                <w:rFonts w:ascii="Times New Roman" w:hAnsi="Times New Roman" w:cs="Times New Roman"/>
                <w:sz w:val="24"/>
                <w:szCs w:val="24"/>
              </w:rPr>
              <w:t>кого</w:t>
            </w:r>
            <w:proofErr w:type="spellEnd"/>
            <w:proofErr w:type="gramEnd"/>
            <w:r w:rsidRPr="00E415A1">
              <w:rPr>
                <w:rFonts w:ascii="Times New Roman" w:hAnsi="Times New Roman" w:cs="Times New Roman"/>
                <w:sz w:val="24"/>
                <w:szCs w:val="24"/>
              </w:rPr>
              <w:t xml:space="preserve"> здоровья детей дошкольного возраста на основе взаимодействия с семьями воспитанников</w:t>
            </w:r>
          </w:p>
          <w:p w:rsidR="0040044F" w:rsidRPr="00E415A1" w:rsidRDefault="0040044F" w:rsidP="00E32D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415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другими социальными партнерами»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педагогами разработан проект «Будь здоров»</w:t>
            </w:r>
          </w:p>
          <w:p w:rsidR="00202001" w:rsidRDefault="00202001" w:rsidP="00E32D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2001" w:rsidRPr="00202001" w:rsidRDefault="00202001" w:rsidP="00E32D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0200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20200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установлена</w:t>
            </w:r>
            <w:proofErr w:type="gramEnd"/>
          </w:p>
          <w:p w:rsidR="00202001" w:rsidRDefault="00202001" w:rsidP="00E32D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2001" w:rsidRDefault="00202001" w:rsidP="00E32D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2001" w:rsidRDefault="00202001" w:rsidP="00E32D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044F" w:rsidRDefault="0040044F" w:rsidP="00E32D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Закуплено и установлено уличное оборудование на сумму 234 720.00.</w:t>
            </w:r>
          </w:p>
          <w:p w:rsidR="0040044F" w:rsidRPr="001E7279" w:rsidRDefault="0040044F" w:rsidP="00E32D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0044F" w:rsidRPr="001E7279" w:rsidRDefault="0040044F" w:rsidP="00E32D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2001" w:rsidRPr="001E7279" w:rsidTr="00831C9D">
        <w:trPr>
          <w:trHeight w:val="2646"/>
        </w:trPr>
        <w:tc>
          <w:tcPr>
            <w:tcW w:w="1559" w:type="dxa"/>
          </w:tcPr>
          <w:p w:rsidR="0040044F" w:rsidRPr="001E7279" w:rsidRDefault="0040044F" w:rsidP="00E32D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Удовлетворенность родителями по условиям для инвалидов</w:t>
            </w:r>
          </w:p>
        </w:tc>
        <w:tc>
          <w:tcPr>
            <w:tcW w:w="3122" w:type="dxa"/>
          </w:tcPr>
          <w:p w:rsidR="0040044F" w:rsidRPr="00831C9D" w:rsidRDefault="00831C9D" w:rsidP="00831C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40044F" w:rsidRPr="00831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входа в здание ДОУ пандусами.</w:t>
            </w:r>
          </w:p>
          <w:p w:rsidR="0040044F" w:rsidRPr="002B41B1" w:rsidRDefault="0040044F" w:rsidP="00E32D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044F" w:rsidRPr="00831C9D" w:rsidRDefault="00831C9D" w:rsidP="00831C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40044F" w:rsidRPr="00831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консультативной педагогической помощи ребенку-инвалиду и его родителям (законным представителям)</w:t>
            </w:r>
          </w:p>
        </w:tc>
        <w:tc>
          <w:tcPr>
            <w:tcW w:w="1418" w:type="dxa"/>
          </w:tcPr>
          <w:p w:rsidR="0040044F" w:rsidRDefault="0040044F" w:rsidP="00E32D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поступления финансирования до 2024г.</w:t>
            </w:r>
          </w:p>
          <w:p w:rsidR="0040044F" w:rsidRDefault="0040044F" w:rsidP="00E32D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044F" w:rsidRDefault="0040044F" w:rsidP="00E32D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запросу родителей</w:t>
            </w:r>
          </w:p>
          <w:p w:rsidR="0040044F" w:rsidRPr="001E7279" w:rsidRDefault="0040044F" w:rsidP="00E32D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gridSpan w:val="2"/>
          </w:tcPr>
          <w:p w:rsidR="0040044F" w:rsidRDefault="0040044F" w:rsidP="00E32D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Завхоз </w:t>
            </w:r>
          </w:p>
          <w:p w:rsidR="0040044F" w:rsidRDefault="0040044F" w:rsidP="00E32D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Крупина Е.Ю.</w:t>
            </w:r>
          </w:p>
          <w:p w:rsidR="0040044F" w:rsidRDefault="0040044F" w:rsidP="00E32D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044F" w:rsidRDefault="0040044F" w:rsidP="00E32D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044F" w:rsidRDefault="0040044F" w:rsidP="00E32D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044F" w:rsidRDefault="0040044F" w:rsidP="00E32D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 Кочнева О.В.</w:t>
            </w:r>
          </w:p>
          <w:p w:rsidR="0040044F" w:rsidRPr="001E7279" w:rsidRDefault="0040044F" w:rsidP="00E32D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7" w:type="dxa"/>
          </w:tcPr>
          <w:p w:rsidR="0040044F" w:rsidRPr="00202001" w:rsidRDefault="00202001" w:rsidP="00E32D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0200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Не сделано</w:t>
            </w:r>
          </w:p>
          <w:p w:rsidR="0040044F" w:rsidRDefault="0040044F" w:rsidP="00E32D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044F" w:rsidRDefault="0040044F" w:rsidP="00E32D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044F" w:rsidRDefault="0040044F" w:rsidP="00E32D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044F" w:rsidRPr="001E7279" w:rsidRDefault="0040044F" w:rsidP="00E32D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Ребенку-инвалиду и его маме периодически оказывается консультативная помощь: старшим воспитателем, учителем-логопедом, педагогом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сихологом и педагогами группы.</w:t>
            </w:r>
          </w:p>
        </w:tc>
        <w:tc>
          <w:tcPr>
            <w:tcW w:w="1276" w:type="dxa"/>
          </w:tcPr>
          <w:p w:rsidR="0040044F" w:rsidRDefault="0040044F" w:rsidP="00E32D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044F" w:rsidRDefault="0040044F" w:rsidP="00E32D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044F" w:rsidRDefault="0040044F" w:rsidP="00E32D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044F" w:rsidRDefault="0040044F" w:rsidP="00E32D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044F" w:rsidRDefault="0040044F" w:rsidP="00E32D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044F" w:rsidRDefault="0040044F" w:rsidP="00E32D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044F" w:rsidRDefault="0040044F" w:rsidP="00E32D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044F" w:rsidRDefault="0040044F" w:rsidP="00E32D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044F" w:rsidRPr="001E7279" w:rsidRDefault="0040044F" w:rsidP="00E32D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044F" w:rsidRPr="001E7279" w:rsidTr="00202001">
        <w:tc>
          <w:tcPr>
            <w:tcW w:w="14746" w:type="dxa"/>
            <w:gridSpan w:val="7"/>
          </w:tcPr>
          <w:p w:rsidR="0040044F" w:rsidRPr="001E7279" w:rsidRDefault="0040044F" w:rsidP="00E32DD1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IV. Доброжелательность, вежливость работников организации </w:t>
            </w:r>
          </w:p>
        </w:tc>
      </w:tr>
      <w:tr w:rsidR="0040044F" w:rsidRPr="001E7279" w:rsidTr="00831C9D">
        <w:trPr>
          <w:trHeight w:val="1877"/>
        </w:trPr>
        <w:tc>
          <w:tcPr>
            <w:tcW w:w="1559" w:type="dxa"/>
          </w:tcPr>
          <w:p w:rsidR="0040044F" w:rsidRPr="00042FF2" w:rsidRDefault="0040044F" w:rsidP="00E32D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  <w:r w:rsidRPr="00042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Удовлетворенность доброжелательностью педагогов, оказывающих образовательную услугу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22" w:type="dxa"/>
          </w:tcPr>
          <w:p w:rsidR="0040044F" w:rsidRPr="00831C9D" w:rsidRDefault="00831C9D" w:rsidP="00831C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40044F" w:rsidRPr="00831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с сотрудниками ДОУ тренингов, деловых игр, мастер-классов по вопросам соблюдения общих принципов профессиональной этики.</w:t>
            </w:r>
          </w:p>
        </w:tc>
        <w:tc>
          <w:tcPr>
            <w:tcW w:w="1418" w:type="dxa"/>
          </w:tcPr>
          <w:p w:rsidR="0040044F" w:rsidRPr="001E7279" w:rsidRDefault="0040044F" w:rsidP="00E32D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1844" w:type="dxa"/>
            <w:gridSpan w:val="2"/>
          </w:tcPr>
          <w:p w:rsidR="0040044F" w:rsidRDefault="0040044F" w:rsidP="00E32D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  <w:p w:rsidR="0040044F" w:rsidRDefault="0040044F" w:rsidP="00E32D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Кочнева О.В..</w:t>
            </w:r>
          </w:p>
          <w:p w:rsidR="0040044F" w:rsidRDefault="0040044F" w:rsidP="00E32D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  <w:p w:rsidR="0040044F" w:rsidRDefault="0040044F" w:rsidP="00E32D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Сахнова Л.В.</w:t>
            </w:r>
          </w:p>
          <w:p w:rsidR="0040044F" w:rsidRPr="001E7279" w:rsidRDefault="0040044F" w:rsidP="00E32D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7" w:type="dxa"/>
          </w:tcPr>
          <w:p w:rsidR="00202001" w:rsidRDefault="00202001" w:rsidP="00202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планом введения стандарта педагога старшим воспитателем проводились деловые игры и педагогами: «Как разрешить проблемы», «Ситуация в ДОУ»;</w:t>
            </w:r>
          </w:p>
          <w:p w:rsidR="00202001" w:rsidRPr="00C958AC" w:rsidRDefault="00202001" w:rsidP="0020200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C95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едагогом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5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психологом проводился семинар </w:t>
            </w:r>
            <w:r w:rsidRPr="00C958AC">
              <w:rPr>
                <w:rFonts w:ascii="Times New Roman" w:hAnsi="Times New Roman" w:cs="Times New Roman"/>
                <w:sz w:val="24"/>
                <w:szCs w:val="24"/>
              </w:rPr>
              <w:t>«Направленное внимание для выработки хорошего поведения»</w:t>
            </w:r>
          </w:p>
          <w:p w:rsidR="0040044F" w:rsidRPr="001E7279" w:rsidRDefault="0040044F" w:rsidP="00E32D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0044F" w:rsidRPr="001E7279" w:rsidRDefault="0040044F" w:rsidP="0020200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044F" w:rsidRPr="001E7279" w:rsidTr="00202001">
        <w:tc>
          <w:tcPr>
            <w:tcW w:w="1559" w:type="dxa"/>
          </w:tcPr>
          <w:p w:rsidR="0040044F" w:rsidRPr="001E7279" w:rsidRDefault="0040044F" w:rsidP="00E32D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2.Удовлетворенность общением по телефону и по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электрон-ным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ресурсам</w:t>
            </w:r>
          </w:p>
        </w:tc>
        <w:tc>
          <w:tcPr>
            <w:tcW w:w="3122" w:type="dxa"/>
          </w:tcPr>
          <w:p w:rsidR="0040044F" w:rsidRPr="001E7279" w:rsidRDefault="0040044F" w:rsidP="00E32D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этических бесед, консультаций с ответственными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обеспе-чение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контакта (телефон и электронные ресурсы) с потребителями услуг</w:t>
            </w:r>
            <w:proofErr w:type="gramEnd"/>
          </w:p>
        </w:tc>
        <w:tc>
          <w:tcPr>
            <w:tcW w:w="1418" w:type="dxa"/>
          </w:tcPr>
          <w:p w:rsidR="0040044F" w:rsidRPr="001E7279" w:rsidRDefault="0040044F" w:rsidP="00E32D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1844" w:type="dxa"/>
            <w:gridSpan w:val="2"/>
          </w:tcPr>
          <w:p w:rsidR="0040044F" w:rsidRPr="001E7279" w:rsidRDefault="0040044F" w:rsidP="00E32D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 Кочнева О.В.</w:t>
            </w:r>
          </w:p>
        </w:tc>
        <w:tc>
          <w:tcPr>
            <w:tcW w:w="5527" w:type="dxa"/>
          </w:tcPr>
          <w:p w:rsidR="0040044F" w:rsidRPr="001E7279" w:rsidRDefault="00202001" w:rsidP="00E32D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Старшим воспитателем ДОУ  периодически проводятся индивидуальные собеседования с педагогами о речи, интонации педагога при разговоре с родителями и коллегами</w:t>
            </w:r>
          </w:p>
        </w:tc>
        <w:tc>
          <w:tcPr>
            <w:tcW w:w="1276" w:type="dxa"/>
          </w:tcPr>
          <w:p w:rsidR="0040044F" w:rsidRPr="001E7279" w:rsidRDefault="0040044F" w:rsidP="00E32D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044F" w:rsidRPr="001E7279" w:rsidTr="00202001">
        <w:tc>
          <w:tcPr>
            <w:tcW w:w="14746" w:type="dxa"/>
            <w:gridSpan w:val="7"/>
          </w:tcPr>
          <w:p w:rsidR="0040044F" w:rsidRPr="001E7279" w:rsidRDefault="0040044F" w:rsidP="00E32DD1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V. Удовлетворенность условиями оказания услуг</w:t>
            </w:r>
          </w:p>
        </w:tc>
      </w:tr>
      <w:tr w:rsidR="0040044F" w:rsidRPr="001E7279" w:rsidTr="00202001">
        <w:tc>
          <w:tcPr>
            <w:tcW w:w="1563" w:type="dxa"/>
          </w:tcPr>
          <w:p w:rsidR="0040044F" w:rsidRPr="001E7279" w:rsidRDefault="0040044F" w:rsidP="00E32D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Удовлетворенность образовательными услугами в целом</w:t>
            </w:r>
          </w:p>
        </w:tc>
        <w:tc>
          <w:tcPr>
            <w:tcW w:w="3118" w:type="dxa"/>
          </w:tcPr>
          <w:p w:rsidR="0040044F" w:rsidRPr="00831C9D" w:rsidRDefault="00831C9D" w:rsidP="00831C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40044F" w:rsidRPr="00831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комплекса мероприятий по информированию участников образовательных отношений через родительские собрания, информационные стенды, сайт и др.: </w:t>
            </w:r>
          </w:p>
          <w:p w:rsidR="0040044F" w:rsidRPr="00831C9D" w:rsidRDefault="00831C9D" w:rsidP="00831C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40044F" w:rsidRPr="00831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совершенствовании материально – технического обеспечения ДОУ;</w:t>
            </w:r>
          </w:p>
          <w:p w:rsidR="0040044F" w:rsidRPr="00831C9D" w:rsidRDefault="00831C9D" w:rsidP="00831C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40044F" w:rsidRPr="00831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спектре предоставляемых услуг и их качестве;</w:t>
            </w:r>
          </w:p>
          <w:p w:rsidR="0040044F" w:rsidRPr="00831C9D" w:rsidRDefault="00831C9D" w:rsidP="00831C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40044F" w:rsidRPr="00831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проведении в ДОУ </w:t>
            </w:r>
            <w:r w:rsidR="0040044F" w:rsidRPr="00831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различных конкурсов и соревнований и возможности участия в них родителей.</w:t>
            </w:r>
          </w:p>
          <w:p w:rsidR="0040044F" w:rsidRPr="00831C9D" w:rsidRDefault="00831C9D" w:rsidP="00831C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0044F" w:rsidRPr="00831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«Дня открытых дверей»</w:t>
            </w:r>
          </w:p>
          <w:p w:rsidR="0040044F" w:rsidRPr="00831C9D" w:rsidRDefault="00831C9D" w:rsidP="00831C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40044F" w:rsidRPr="00831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Открытие платных </w:t>
            </w:r>
            <w:proofErr w:type="spellStart"/>
            <w:proofErr w:type="gramStart"/>
            <w:r w:rsidR="0040044F" w:rsidRPr="00831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40044F" w:rsidRPr="00831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нительных</w:t>
            </w:r>
            <w:proofErr w:type="spellEnd"/>
            <w:proofErr w:type="gramEnd"/>
            <w:r w:rsidR="0040044F" w:rsidRPr="00831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образовательных  услуг, направленных на развитие творческих </w:t>
            </w:r>
            <w:proofErr w:type="spellStart"/>
            <w:r w:rsidR="0040044F" w:rsidRPr="00831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</w:t>
            </w:r>
            <w:r w:rsidR="00851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40044F" w:rsidRPr="00831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ностей</w:t>
            </w:r>
            <w:proofErr w:type="spellEnd"/>
            <w:r w:rsidR="0040044F" w:rsidRPr="00831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интересов </w:t>
            </w:r>
            <w:proofErr w:type="spellStart"/>
            <w:r w:rsidR="0040044F" w:rsidRPr="00831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</w:t>
            </w:r>
            <w:r w:rsidR="00851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40044F" w:rsidRPr="00831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танников</w:t>
            </w:r>
            <w:proofErr w:type="spellEnd"/>
            <w:r w:rsidR="0040044F" w:rsidRPr="00831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развитие </w:t>
            </w:r>
            <w:proofErr w:type="spellStart"/>
            <w:r w:rsidR="0040044F" w:rsidRPr="00831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</w:t>
            </w:r>
            <w:r w:rsidR="00851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40044F" w:rsidRPr="00831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</w:t>
            </w:r>
            <w:proofErr w:type="spellEnd"/>
            <w:r w:rsidR="0040044F" w:rsidRPr="00831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потенциала.</w:t>
            </w:r>
          </w:p>
          <w:p w:rsidR="0040044F" w:rsidRPr="00851274" w:rsidRDefault="00851274" w:rsidP="00851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40044F" w:rsidRPr="00851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семьи к участию в различных мероприятиях.</w:t>
            </w:r>
          </w:p>
        </w:tc>
        <w:tc>
          <w:tcPr>
            <w:tcW w:w="1418" w:type="dxa"/>
          </w:tcPr>
          <w:p w:rsidR="0040044F" w:rsidRDefault="0040044F" w:rsidP="00E32D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2020 года</w:t>
            </w:r>
          </w:p>
          <w:p w:rsidR="0040044F" w:rsidRDefault="0040044F" w:rsidP="00E32D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044F" w:rsidRDefault="0040044F" w:rsidP="00E32D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044F" w:rsidRDefault="0040044F" w:rsidP="00E32D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044F" w:rsidRDefault="0040044F" w:rsidP="00E32D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044F" w:rsidRDefault="0040044F" w:rsidP="00E32D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044F" w:rsidRDefault="0040044F" w:rsidP="00E32D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044F" w:rsidRDefault="0040044F" w:rsidP="00E32D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  <w:p w:rsidR="0040044F" w:rsidRDefault="0040044F" w:rsidP="00E32D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044F" w:rsidRDefault="0040044F" w:rsidP="00E32D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044F" w:rsidRDefault="0040044F" w:rsidP="00E32D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044F" w:rsidRDefault="0040044F" w:rsidP="00E32D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40044F" w:rsidRDefault="0040044F" w:rsidP="00E32D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044F" w:rsidRDefault="0040044F" w:rsidP="00E32D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Постоянно</w:t>
            </w:r>
          </w:p>
          <w:p w:rsidR="0040044F" w:rsidRDefault="0040044F" w:rsidP="00E32D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044F" w:rsidRDefault="0040044F" w:rsidP="00E32D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1274" w:rsidRDefault="00851274" w:rsidP="00E32D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044F" w:rsidRDefault="0040044F" w:rsidP="00E32D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Март-апрель 2020г.</w:t>
            </w:r>
          </w:p>
          <w:p w:rsidR="00851274" w:rsidRDefault="00851274" w:rsidP="00E32D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1274" w:rsidRDefault="00851274" w:rsidP="00E32D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044F" w:rsidRDefault="0040044F" w:rsidP="00E32D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2020г.</w:t>
            </w:r>
          </w:p>
          <w:p w:rsidR="0040044F" w:rsidRDefault="0040044F" w:rsidP="00E32D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044F" w:rsidRDefault="0040044F" w:rsidP="00E32D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044F" w:rsidRDefault="0040044F" w:rsidP="00E32D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044F" w:rsidRPr="001E7279" w:rsidRDefault="0040044F" w:rsidP="00E32D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1844" w:type="dxa"/>
            <w:gridSpan w:val="2"/>
          </w:tcPr>
          <w:p w:rsidR="0040044F" w:rsidRDefault="0040044F" w:rsidP="00E32D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Старший воспитатель</w:t>
            </w:r>
          </w:p>
          <w:p w:rsidR="0040044F" w:rsidRDefault="0040044F" w:rsidP="00E32D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Кочнева О.В..</w:t>
            </w:r>
          </w:p>
          <w:p w:rsidR="0040044F" w:rsidRDefault="0040044F" w:rsidP="00E32D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044F" w:rsidRDefault="0040044F" w:rsidP="00E32D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044F" w:rsidRDefault="0040044F" w:rsidP="00E32D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044F" w:rsidRDefault="0040044F" w:rsidP="00E32D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044F" w:rsidRDefault="0040044F" w:rsidP="00E32D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044F" w:rsidRDefault="0040044F" w:rsidP="00E32D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 Кочнева О.В..</w:t>
            </w:r>
          </w:p>
          <w:p w:rsidR="0040044F" w:rsidRDefault="0040044F" w:rsidP="00E32D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044F" w:rsidRDefault="0040044F" w:rsidP="00E32D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воспитатель </w:t>
            </w:r>
          </w:p>
          <w:p w:rsidR="0040044F" w:rsidRDefault="0040044F" w:rsidP="00E32D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Кочнева О.В.</w:t>
            </w:r>
          </w:p>
          <w:p w:rsidR="00851274" w:rsidRDefault="00851274" w:rsidP="00E32D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1274" w:rsidRDefault="00851274" w:rsidP="00E32D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044F" w:rsidRDefault="0040044F" w:rsidP="00E32D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 Кочнева О.В.</w:t>
            </w:r>
          </w:p>
          <w:p w:rsidR="00831C9D" w:rsidRDefault="00831C9D" w:rsidP="00E32D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1C9D" w:rsidRDefault="00831C9D" w:rsidP="00E32D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1C9D" w:rsidRDefault="00831C9D" w:rsidP="00E32D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1C9D" w:rsidRDefault="00831C9D" w:rsidP="00E32D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1C9D" w:rsidRDefault="00831C9D" w:rsidP="00E32D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1C9D" w:rsidRDefault="00831C9D" w:rsidP="00831C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831C9D" w:rsidRDefault="00831C9D" w:rsidP="00831C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Югай Г.Н.</w:t>
            </w:r>
          </w:p>
          <w:p w:rsidR="00831C9D" w:rsidRDefault="00831C9D" w:rsidP="00831C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1C9D" w:rsidRPr="001E7279" w:rsidRDefault="00831C9D" w:rsidP="00E32D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7" w:type="dxa"/>
          </w:tcPr>
          <w:p w:rsidR="00202001" w:rsidRDefault="00202001" w:rsidP="00202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Вся информация  по  деятельность МДОУ доступна для родителей: </w:t>
            </w:r>
          </w:p>
          <w:p w:rsidR="00202001" w:rsidRDefault="00202001" w:rsidP="00202001">
            <w:pPr>
              <w:pStyle w:val="a3"/>
              <w:widowControl w:val="0"/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стенды в группах и холлах ДОУ;</w:t>
            </w:r>
          </w:p>
          <w:p w:rsidR="00202001" w:rsidRDefault="00202001" w:rsidP="00202001">
            <w:pPr>
              <w:pStyle w:val="a3"/>
              <w:widowControl w:val="0"/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Страничка на сайте ДОУ:</w:t>
            </w:r>
          </w:p>
          <w:p w:rsidR="00202001" w:rsidRDefault="00202001" w:rsidP="00202001">
            <w:pPr>
              <w:pStyle w:val="a3"/>
              <w:widowControl w:val="0"/>
              <w:autoSpaceDE w:val="0"/>
              <w:autoSpaceDN w:val="0"/>
              <w:spacing w:after="0" w:line="240" w:lineRule="auto"/>
              <w:ind w:left="7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 образовательная деятельность»;</w:t>
            </w:r>
          </w:p>
          <w:p w:rsidR="00202001" w:rsidRDefault="00202001" w:rsidP="00202001">
            <w:pPr>
              <w:pStyle w:val="a3"/>
              <w:widowControl w:val="0"/>
              <w:autoSpaceDE w:val="0"/>
              <w:autoSpaceDN w:val="0"/>
              <w:spacing w:after="0" w:line="240" w:lineRule="auto"/>
              <w:ind w:left="7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«новости учреждения»;</w:t>
            </w:r>
          </w:p>
          <w:p w:rsidR="00202001" w:rsidRDefault="00202001" w:rsidP="00202001">
            <w:pPr>
              <w:pStyle w:val="a3"/>
              <w:widowControl w:val="0"/>
              <w:autoSpaceDE w:val="0"/>
              <w:autoSpaceDN w:val="0"/>
              <w:spacing w:after="0" w:line="240" w:lineRule="auto"/>
              <w:ind w:left="7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«материально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ехническое обеспечение и оснащенность  педагогического процесса»;</w:t>
            </w:r>
          </w:p>
          <w:p w:rsidR="00202001" w:rsidRDefault="00202001" w:rsidP="00202001">
            <w:pPr>
              <w:pStyle w:val="a3"/>
              <w:widowControl w:val="0"/>
              <w:autoSpaceDE w:val="0"/>
              <w:autoSpaceDN w:val="0"/>
              <w:spacing w:after="0" w:line="240" w:lineRule="auto"/>
              <w:ind w:left="7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-«семейный клуб «С любовью к детям».</w:t>
            </w:r>
          </w:p>
          <w:p w:rsidR="00202001" w:rsidRDefault="00202001" w:rsidP="00202001">
            <w:pPr>
              <w:pStyle w:val="a3"/>
              <w:widowControl w:val="0"/>
              <w:autoSpaceDE w:val="0"/>
              <w:autoSpaceDN w:val="0"/>
              <w:spacing w:after="0" w:line="240" w:lineRule="auto"/>
              <w:ind w:left="7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1C9D" w:rsidRDefault="00831C9D" w:rsidP="00202001">
            <w:pPr>
              <w:pStyle w:val="a3"/>
              <w:widowControl w:val="0"/>
              <w:autoSpaceDE w:val="0"/>
              <w:autoSpaceDN w:val="0"/>
              <w:spacing w:after="0" w:line="240" w:lineRule="auto"/>
              <w:ind w:left="7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1C9D" w:rsidRDefault="00831C9D" w:rsidP="00202001">
            <w:pPr>
              <w:pStyle w:val="a3"/>
              <w:widowControl w:val="0"/>
              <w:autoSpaceDE w:val="0"/>
              <w:autoSpaceDN w:val="0"/>
              <w:spacing w:after="0" w:line="240" w:lineRule="auto"/>
              <w:ind w:left="7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1C9D" w:rsidRDefault="00831C9D" w:rsidP="00202001">
            <w:pPr>
              <w:pStyle w:val="a3"/>
              <w:widowControl w:val="0"/>
              <w:autoSpaceDE w:val="0"/>
              <w:autoSpaceDN w:val="0"/>
              <w:spacing w:after="0" w:line="240" w:lineRule="auto"/>
              <w:ind w:left="7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1C9D" w:rsidRPr="00831C9D" w:rsidRDefault="00202001" w:rsidP="00831C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Для участия в конкурсах в раздевальных комнатах и страничках группы в сетевых сообществах размещаются объявления </w:t>
            </w:r>
            <w:proofErr w:type="gramStart"/>
            <w:r w:rsidRPr="00831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–п</w:t>
            </w:r>
            <w:proofErr w:type="gramEnd"/>
            <w:r w:rsidRPr="00831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риглашения.</w:t>
            </w:r>
          </w:p>
          <w:p w:rsidR="00831C9D" w:rsidRDefault="00831C9D" w:rsidP="00202001">
            <w:pPr>
              <w:pStyle w:val="a3"/>
              <w:widowControl w:val="0"/>
              <w:autoSpaceDE w:val="0"/>
              <w:autoSpaceDN w:val="0"/>
              <w:spacing w:after="0" w:line="240" w:lineRule="auto"/>
              <w:ind w:left="7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2001" w:rsidRPr="00831C9D" w:rsidRDefault="00202001" w:rsidP="00831C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 в мае месяце в детском саду проводятся родительские собрания </w:t>
            </w:r>
            <w:proofErr w:type="gramStart"/>
            <w:r w:rsidRPr="00831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–о</w:t>
            </w:r>
            <w:proofErr w:type="gramEnd"/>
            <w:r w:rsidRPr="00831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тчеты о работе за учебный год с обязательным показом  совместной образовательной деятельности с детьми</w:t>
            </w:r>
          </w:p>
          <w:p w:rsidR="0040044F" w:rsidRDefault="00831C9D" w:rsidP="00202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831C9D" w:rsidRPr="00851274" w:rsidRDefault="00831C9D" w:rsidP="00202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Pr="0085127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Платных образовательных услуг в ДОУ нет</w:t>
            </w:r>
          </w:p>
        </w:tc>
        <w:tc>
          <w:tcPr>
            <w:tcW w:w="1276" w:type="dxa"/>
          </w:tcPr>
          <w:p w:rsidR="0040044F" w:rsidRDefault="0040044F" w:rsidP="00E32DD1">
            <w:pPr>
              <w:pStyle w:val="a3"/>
              <w:widowControl w:val="0"/>
              <w:autoSpaceDE w:val="0"/>
              <w:autoSpaceDN w:val="0"/>
              <w:spacing w:after="0" w:line="240" w:lineRule="auto"/>
              <w:ind w:left="7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044F" w:rsidRDefault="0040044F" w:rsidP="00E32DD1">
            <w:pPr>
              <w:pStyle w:val="a3"/>
              <w:widowControl w:val="0"/>
              <w:autoSpaceDE w:val="0"/>
              <w:autoSpaceDN w:val="0"/>
              <w:spacing w:after="0" w:line="240" w:lineRule="auto"/>
              <w:ind w:left="7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044F" w:rsidRDefault="0040044F" w:rsidP="00E32DD1">
            <w:pPr>
              <w:pStyle w:val="a3"/>
              <w:widowControl w:val="0"/>
              <w:autoSpaceDE w:val="0"/>
              <w:autoSpaceDN w:val="0"/>
              <w:spacing w:after="0" w:line="240" w:lineRule="auto"/>
              <w:ind w:left="7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044F" w:rsidRDefault="0040044F" w:rsidP="00E32DD1">
            <w:pPr>
              <w:pStyle w:val="a3"/>
              <w:widowControl w:val="0"/>
              <w:autoSpaceDE w:val="0"/>
              <w:autoSpaceDN w:val="0"/>
              <w:spacing w:after="0" w:line="240" w:lineRule="auto"/>
              <w:ind w:left="7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044F" w:rsidRDefault="0040044F" w:rsidP="00E32DD1">
            <w:pPr>
              <w:pStyle w:val="a3"/>
              <w:widowControl w:val="0"/>
              <w:autoSpaceDE w:val="0"/>
              <w:autoSpaceDN w:val="0"/>
              <w:spacing w:after="0" w:line="240" w:lineRule="auto"/>
              <w:ind w:left="7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044F" w:rsidRDefault="0040044F" w:rsidP="00E32DD1">
            <w:pPr>
              <w:pStyle w:val="a3"/>
              <w:widowControl w:val="0"/>
              <w:autoSpaceDE w:val="0"/>
              <w:autoSpaceDN w:val="0"/>
              <w:spacing w:after="0" w:line="240" w:lineRule="auto"/>
              <w:ind w:left="7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044F" w:rsidRDefault="0040044F" w:rsidP="00E32DD1">
            <w:pPr>
              <w:pStyle w:val="a3"/>
              <w:widowControl w:val="0"/>
              <w:autoSpaceDE w:val="0"/>
              <w:autoSpaceDN w:val="0"/>
              <w:spacing w:after="0" w:line="240" w:lineRule="auto"/>
              <w:ind w:left="7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044F" w:rsidRDefault="0040044F" w:rsidP="00E32DD1">
            <w:pPr>
              <w:pStyle w:val="a3"/>
              <w:widowControl w:val="0"/>
              <w:autoSpaceDE w:val="0"/>
              <w:autoSpaceDN w:val="0"/>
              <w:spacing w:after="0" w:line="240" w:lineRule="auto"/>
              <w:ind w:left="7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0044F" w:rsidRDefault="0040044F" w:rsidP="00E32DD1">
            <w:pPr>
              <w:pStyle w:val="a3"/>
              <w:widowControl w:val="0"/>
              <w:autoSpaceDE w:val="0"/>
              <w:autoSpaceDN w:val="0"/>
              <w:spacing w:after="0" w:line="240" w:lineRule="auto"/>
              <w:ind w:left="7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044F" w:rsidRDefault="0040044F" w:rsidP="00E32DD1">
            <w:pPr>
              <w:pStyle w:val="a3"/>
              <w:widowControl w:val="0"/>
              <w:autoSpaceDE w:val="0"/>
              <w:autoSpaceDN w:val="0"/>
              <w:spacing w:after="0" w:line="240" w:lineRule="auto"/>
              <w:ind w:left="7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044F" w:rsidRPr="00C958AC" w:rsidRDefault="0040044F" w:rsidP="00E32DD1">
            <w:pPr>
              <w:pStyle w:val="a3"/>
              <w:widowControl w:val="0"/>
              <w:autoSpaceDE w:val="0"/>
              <w:autoSpaceDN w:val="0"/>
              <w:spacing w:after="0" w:line="240" w:lineRule="auto"/>
              <w:ind w:left="7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0044F" w:rsidRPr="001E7279" w:rsidRDefault="0040044F" w:rsidP="0040044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044F" w:rsidRPr="001E7279" w:rsidRDefault="0040044F" w:rsidP="0040044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044F" w:rsidRDefault="0040044F" w:rsidP="0040044F"/>
    <w:p w:rsidR="00432702" w:rsidRDefault="00432702"/>
    <w:sectPr w:rsidR="00432702" w:rsidSect="00C3093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154E3"/>
    <w:multiLevelType w:val="hybridMultilevel"/>
    <w:tmpl w:val="697AE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B37B32"/>
    <w:multiLevelType w:val="hybridMultilevel"/>
    <w:tmpl w:val="ADC29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B148A6"/>
    <w:multiLevelType w:val="hybridMultilevel"/>
    <w:tmpl w:val="ABD6AB5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2D927380"/>
    <w:multiLevelType w:val="hybridMultilevel"/>
    <w:tmpl w:val="9EB86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090F1E"/>
    <w:multiLevelType w:val="hybridMultilevel"/>
    <w:tmpl w:val="C0BA19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5E4E9D"/>
    <w:multiLevelType w:val="hybridMultilevel"/>
    <w:tmpl w:val="36E8B6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381878"/>
    <w:multiLevelType w:val="hybridMultilevel"/>
    <w:tmpl w:val="B91A8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30939"/>
    <w:rsid w:val="00202001"/>
    <w:rsid w:val="0040044F"/>
    <w:rsid w:val="00403721"/>
    <w:rsid w:val="00432702"/>
    <w:rsid w:val="00831C9D"/>
    <w:rsid w:val="00851274"/>
    <w:rsid w:val="00C30939"/>
    <w:rsid w:val="00CA2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9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044F"/>
    <w:pPr>
      <w:ind w:left="720"/>
      <w:contextualSpacing/>
    </w:pPr>
  </w:style>
  <w:style w:type="paragraph" w:styleId="a4">
    <w:name w:val="No Spacing"/>
    <w:uiPriority w:val="1"/>
    <w:qFormat/>
    <w:rsid w:val="0040044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1058</Words>
  <Characters>6036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2020-03-16T05:04:00Z</dcterms:created>
  <dcterms:modified xsi:type="dcterms:W3CDTF">2021-01-21T09:58:00Z</dcterms:modified>
</cp:coreProperties>
</file>